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4098416</wp:posOffset>
            </wp:positionH>
            <wp:positionV relativeFrom="page">
              <wp:posOffset>1344802</wp:posOffset>
            </wp:positionV>
            <wp:extent cx="1256796" cy="130682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796" cy="1306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135216</wp:posOffset>
                </wp:positionH>
                <wp:positionV relativeFrom="page">
                  <wp:posOffset>1068831</wp:posOffset>
                </wp:positionV>
                <wp:extent cx="3856990" cy="99060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856990" cy="990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932"/>
                            </w:tblGrid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5932" w:type="dxa"/>
                                  <w:shd w:val="clear" w:color="auto" w:fill="E1EED9"/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17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should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already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know?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36" w:hRule="atLeast"/>
                              </w:trPr>
                              <w:tc>
                                <w:tcPr>
                                  <w:tcW w:w="5932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pos="334" w:val="left" w:leader="none"/>
                                    </w:tabs>
                                    <w:spacing w:line="236" w:lineRule="exact" w:before="0" w:after="0"/>
                                    <w:ind w:left="334" w:right="0" w:hanging="222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four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seasons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(autumn,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winter,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spring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summer).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pos="334" w:val="left" w:leader="none"/>
                                    </w:tabs>
                                    <w:spacing w:line="245" w:lineRule="exact" w:before="0" w:after="0"/>
                                    <w:ind w:left="334" w:right="0" w:hanging="222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source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but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not.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pos="334" w:val="left" w:leader="none"/>
                                    </w:tabs>
                                    <w:spacing w:line="245" w:lineRule="exact" w:before="0" w:after="0"/>
                                    <w:ind w:left="334" w:right="0" w:hanging="222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Know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shadow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caused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blocks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light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passing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pos="334" w:val="left" w:leader="none"/>
                                    </w:tabs>
                                    <w:spacing w:line="245" w:lineRule="exact" w:before="0" w:after="0"/>
                                    <w:ind w:left="334" w:right="0" w:hanging="222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know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history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travel.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0" w:hanging="222"/>
                                    <w:jc w:val="lef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properties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sphere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.647pt;margin-top:84.159981pt;width:303.7pt;height:78pt;mso-position-horizontal-relative:page;mso-position-vertical-relative:page;z-index:1572966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932"/>
                      </w:tblGrid>
                      <w:tr>
                        <w:trPr>
                          <w:trHeight w:val="234" w:hRule="atLeast"/>
                        </w:trPr>
                        <w:tc>
                          <w:tcPr>
                            <w:tcW w:w="5932" w:type="dxa"/>
                            <w:shd w:val="clear" w:color="auto" w:fill="E1EED9"/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17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should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already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know?</w:t>
                            </w:r>
                          </w:p>
                        </w:tc>
                      </w:tr>
                      <w:tr>
                        <w:trPr>
                          <w:trHeight w:val="1236" w:hRule="atLeast"/>
                        </w:trPr>
                        <w:tc>
                          <w:tcPr>
                            <w:tcW w:w="5932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pos="334" w:val="left" w:leader="none"/>
                              </w:tabs>
                              <w:spacing w:line="236" w:lineRule="exact" w:before="0" w:after="0"/>
                              <w:ind w:left="334" w:right="0" w:hanging="222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have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four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seasons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(autumn,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winter,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spring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summer).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pos="334" w:val="left" w:leader="none"/>
                              </w:tabs>
                              <w:spacing w:line="245" w:lineRule="exact" w:before="0" w:after="0"/>
                              <w:ind w:left="334" w:right="0" w:hanging="222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Sun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source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light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but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Moon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not.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pos="334" w:val="left" w:leader="none"/>
                              </w:tabs>
                              <w:spacing w:line="245" w:lineRule="exact" w:before="0" w:after="0"/>
                              <w:ind w:left="334" w:right="0" w:hanging="222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Know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shadow</w:t>
                            </w: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caused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blocks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light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passing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pos="334" w:val="left" w:leader="none"/>
                              </w:tabs>
                              <w:spacing w:line="245" w:lineRule="exact" w:before="0" w:after="0"/>
                              <w:ind w:left="334" w:right="0" w:hanging="222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know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history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travel.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0" w:hanging="222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properties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sphere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.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3980179</wp:posOffset>
                </wp:positionH>
                <wp:positionV relativeFrom="page">
                  <wp:posOffset>1088643</wp:posOffset>
                </wp:positionV>
                <wp:extent cx="3260090" cy="445389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260090" cy="4453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992"/>
                            </w:tblGrid>
                            <w:tr>
                              <w:trPr>
                                <w:trHeight w:val="247" w:hRule="atLeast"/>
                              </w:trPr>
                              <w:tc>
                                <w:tcPr>
                                  <w:tcW w:w="4992" w:type="dxa"/>
                                  <w:shd w:val="clear" w:color="auto" w:fill="E1EED9"/>
                                </w:tcPr>
                                <w:p>
                                  <w:pPr>
                                    <w:pStyle w:val="TableParagraph"/>
                                    <w:spacing w:line="228" w:lineRule="exact"/>
                                    <w:ind w:left="15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677" w:hRule="atLeast"/>
                              </w:trPr>
                              <w:tc>
                                <w:tcPr>
                                  <w:tcW w:w="4992" w:type="dxa"/>
                                </w:tcPr>
                                <w:p>
                                  <w:pPr>
                                    <w:pStyle w:val="TableParagraph"/>
                                    <w:spacing w:line="285" w:lineRule="auto" w:before="101"/>
                                    <w:ind w:left="224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Sun,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 approximately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spherical.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403" w:lineRule="auto" w:before="119"/>
                                    <w:ind w:left="2240" w:right="45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orbits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Sun. The Moon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orbits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Earth.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03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05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2530086" cy="1342834"/>
                                        <wp:effectExtent l="0" t="0" r="0" b="0"/>
                                        <wp:docPr id="6" name="Image 6" descr="Image result for planets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6" name="Image 6" descr="Image result for planets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30086" cy="134283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1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passes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12" w:right="13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shadow </w:t>
                                  </w:r>
                                  <w:r>
                                    <w:rPr>
                                      <w:sz w:val="20"/>
                                    </w:rPr>
                                    <w:t>cast by the Moon falls on the Earth’s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surface and we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would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longer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see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Sun.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called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solar eclipse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3.399994pt;margin-top:85.719986pt;width:256.7pt;height:350.7pt;mso-position-horizontal-relative:page;mso-position-vertical-relative:page;z-index:15730176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992"/>
                      </w:tblGrid>
                      <w:tr>
                        <w:trPr>
                          <w:trHeight w:val="247" w:hRule="atLeast"/>
                        </w:trPr>
                        <w:tc>
                          <w:tcPr>
                            <w:tcW w:w="4992" w:type="dxa"/>
                            <w:shd w:val="clear" w:color="auto" w:fill="E1EED9"/>
                          </w:tcPr>
                          <w:p>
                            <w:pPr>
                              <w:pStyle w:val="TableParagraph"/>
                              <w:spacing w:line="228" w:lineRule="exact"/>
                              <w:ind w:left="15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Diagrams</w:t>
                            </w:r>
                          </w:p>
                        </w:tc>
                      </w:tr>
                      <w:tr>
                        <w:trPr>
                          <w:trHeight w:val="6677" w:hRule="atLeast"/>
                        </w:trPr>
                        <w:tc>
                          <w:tcPr>
                            <w:tcW w:w="4992" w:type="dxa"/>
                          </w:tcPr>
                          <w:p>
                            <w:pPr>
                              <w:pStyle w:val="TableParagraph"/>
                              <w:spacing w:line="285" w:lineRule="auto" w:before="101"/>
                              <w:ind w:left="224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Sun,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are approximately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spherical.</w:t>
                            </w:r>
                          </w:p>
                          <w:p>
                            <w:pPr>
                              <w:pStyle w:val="TableParagraph"/>
                              <w:spacing w:line="403" w:lineRule="auto" w:before="119"/>
                              <w:ind w:left="2240" w:right="4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orbits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Sun. The Moon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orbits </w:t>
                            </w:r>
                            <w:r>
                              <w:rPr>
                                <w:sz w:val="20"/>
                              </w:rPr>
                              <w:t>Earth.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03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05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drawing>
                                <wp:inline distT="0" distB="0" distL="0" distR="0">
                                  <wp:extent cx="2530086" cy="1342834"/>
                                  <wp:effectExtent l="0" t="0" r="0" b="0"/>
                                  <wp:docPr id="7" name="Image 7" descr="Image result for planets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7" name="Image 7" descr="Image result for planets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0086" cy="13428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ind w:left="11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passes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the</w:t>
                            </w:r>
                          </w:p>
                          <w:p>
                            <w:pPr>
                              <w:pStyle w:val="TableParagraph"/>
                              <w:ind w:left="112" w:right="13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shadow </w:t>
                            </w:r>
                            <w:r>
                              <w:rPr>
                                <w:sz w:val="20"/>
                              </w:rPr>
                              <w:t>cast by the Moon falls on the Earth’s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surface and we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would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longer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see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Sun.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called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solar eclipse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135216</wp:posOffset>
                </wp:positionH>
                <wp:positionV relativeFrom="page">
                  <wp:posOffset>2103373</wp:posOffset>
                </wp:positionV>
                <wp:extent cx="3813175" cy="8375650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13175" cy="8375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64"/>
                              <w:gridCol w:w="4899"/>
                            </w:tblGrid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5863" w:type="dxa"/>
                                  <w:gridSpan w:val="2"/>
                                  <w:shd w:val="clear" w:color="auto" w:fill="E1EED9"/>
                                </w:tcPr>
                                <w:p>
                                  <w:pPr>
                                    <w:pStyle w:val="TableParagraph"/>
                                    <w:spacing w:line="214" w:lineRule="exact"/>
                                    <w:ind w:left="125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end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19" w:hRule="atLeast"/>
                              </w:trPr>
                              <w:tc>
                                <w:tcPr>
                                  <w:tcW w:w="964" w:type="dxa"/>
                                </w:tcPr>
                                <w:p>
                                  <w:pPr>
                                    <w:pStyle w:val="TableParagraph"/>
                                    <w:ind w:left="112" w:right="17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What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causes </w:t>
                                  </w:r>
                                  <w:r>
                                    <w:rPr>
                                      <w:sz w:val="20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night?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323" w:val="left" w:leader="none"/>
                                      <w:tab w:pos="325" w:val="left" w:leader="none"/>
                                    </w:tabs>
                                    <w:spacing w:line="240" w:lineRule="auto" w:before="0" w:after="0"/>
                                    <w:ind w:left="325" w:right="170" w:hanging="21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rotates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axis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anti-clockwise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makes a complete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rotation </w:t>
                                  </w:r>
                                  <w:r>
                                    <w:rPr>
                                      <w:sz w:val="20"/>
                                    </w:rPr>
                                    <w:t>over 24 hours (a day).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332" w:val="left" w:leader="none"/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391" w:hanging="22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appear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moves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sky but the Earth’s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rotation </w:t>
                                  </w:r>
                                  <w:r>
                                    <w:rPr>
                                      <w:sz w:val="20"/>
                                    </w:rPr>
                                    <w:t>causes day and night.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332" w:val="left" w:leader="none"/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497" w:hanging="22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experience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daylight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at different times - this means that it is morning,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334" w:right="13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afternoon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night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places.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also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reason why we have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time zones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332" w:val="left" w:leader="none"/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285" w:hanging="22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Because of the Earth’s tilt, the poles experience 24 hours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sunlight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summer,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very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few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hours of sunlight in the winter.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332" w:val="left" w:leader="none"/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728" w:hanging="22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rotates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shadows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formed change in size and orientation.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28" w:hRule="atLeast"/>
                              </w:trPr>
                              <w:tc>
                                <w:tcPr>
                                  <w:tcW w:w="964" w:type="dxa"/>
                                </w:tcPr>
                                <w:p>
                                  <w:pPr>
                                    <w:pStyle w:val="TableParagraph"/>
                                    <w:spacing w:line="241" w:lineRule="exact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Year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12" w:right="17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length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seasons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332" w:val="left" w:leader="none"/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384" w:hanging="22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takes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365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quarter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Sun.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332" w:val="left" w:leader="none"/>
                                      <w:tab w:pos="334" w:val="left" w:leader="none"/>
                                    </w:tabs>
                                    <w:spacing w:line="240" w:lineRule="auto" w:before="0" w:after="0"/>
                                    <w:ind w:left="334" w:right="264" w:hanging="22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Because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extra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quarter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takes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 Sun, every four years on Earth is a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leap year</w:t>
                                  </w:r>
                                  <w:r>
                                    <w:rPr>
                                      <w:sz w:val="20"/>
                                    </w:rPr>
                                    <w:t>!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333" w:val="left" w:leader="none"/>
                                    </w:tabs>
                                    <w:spacing w:line="253" w:lineRule="exact" w:before="0" w:after="0"/>
                                    <w:ind w:left="333" w:right="0" w:hanging="22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Earth’s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tilt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causes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seasons.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8"/>
                                    <w:rPr>
                                      <w:rFonts w:ascii="Times New Roman"/>
                                      <w:sz w:val="3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13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drawing>
                                      <wp:inline distT="0" distB="0" distL="0" distR="0">
                                        <wp:extent cx="2012189" cy="1316164"/>
                                        <wp:effectExtent l="0" t="0" r="0" b="0"/>
                                        <wp:docPr id="9" name="Image 9" descr="Image result for what causes seasons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9" name="Image 9" descr="Image result for what causes seasons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12189" cy="131616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70" w:hRule="atLeast"/>
                              </w:trPr>
                              <w:tc>
                                <w:tcPr>
                                  <w:tcW w:w="964" w:type="dxa"/>
                                </w:tcPr>
                                <w:p>
                                  <w:pPr>
                                    <w:pStyle w:val="TableParagraph"/>
                                    <w:ind w:left="112" w:right="3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The Moon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429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orbits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anticlockwise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takes approximately 28 days.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377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spins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once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axis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every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orbits </w:t>
                                  </w:r>
                                  <w:r>
                                    <w:rPr>
                                      <w:sz w:val="20"/>
                                    </w:rPr>
                                    <w:t>Earth. This means that we only see one side of the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Moon.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143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phases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depending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it is in its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orbit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326" w:val="left" w:leader="none"/>
                                    </w:tabs>
                                    <w:spacing w:line="225" w:lineRule="exact" w:before="0" w:after="0"/>
                                    <w:ind w:left="326" w:right="0" w:hanging="21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Moon’s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gravity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causes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high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low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tides.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9" w:hRule="atLeast"/>
                              </w:trPr>
                              <w:tc>
                                <w:tcPr>
                                  <w:tcW w:w="964" w:type="dxa"/>
                                </w:tcPr>
                                <w:p>
                                  <w:pPr>
                                    <w:pStyle w:val="TableParagraph"/>
                                    <w:ind w:left="112" w:right="9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What is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Solar System?</w:t>
                                  </w:r>
                                </w:p>
                              </w:tc>
                              <w:tc>
                                <w:tcPr>
                                  <w:tcW w:w="4899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518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planets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Solar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(Mercury, Venus, Earth, Mars, Jupiter, Saturn, Uranus and Neptune). Pluto is a dwarf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planet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524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orbit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Sun,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star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 have moons.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380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four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planets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relatively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small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rocky, while the four outer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planets </w:t>
                                  </w:r>
                                  <w:r>
                                    <w:rPr>
                                      <w:sz w:val="20"/>
                                    </w:rPr>
                                    <w:t>are gas giants (Jupiter and Saturn) or ice giants (Uranus and Neptune).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327" w:val="left" w:leader="none"/>
                                    </w:tabs>
                                    <w:spacing w:line="240" w:lineRule="auto" w:before="0" w:after="0"/>
                                    <w:ind w:left="327" w:right="337" w:hanging="21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also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asteroids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meteoroids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comets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in the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Solar System</w:t>
                                  </w: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326" w:val="left" w:leader="none"/>
                                    </w:tabs>
                                    <w:spacing w:line="250" w:lineRule="exact" w:before="0" w:after="0"/>
                                    <w:ind w:left="326" w:right="0" w:hanging="21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Solar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galaxy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called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Milky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Way.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326" w:val="left" w:leader="none"/>
                                    </w:tabs>
                                    <w:spacing w:line="224" w:lineRule="exact" w:before="0" w:after="0"/>
                                    <w:ind w:left="326" w:right="0" w:hanging="21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galaxy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universe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.647pt;margin-top:165.61998pt;width:300.25pt;height:659.5pt;mso-position-horizontal-relative:page;mso-position-vertical-relative:page;z-index:15730688" type="#_x0000_t202" id="docshape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64"/>
                        <w:gridCol w:w="4899"/>
                      </w:tblGrid>
                      <w:tr>
                        <w:trPr>
                          <w:trHeight w:val="234" w:hRule="atLeast"/>
                        </w:trPr>
                        <w:tc>
                          <w:tcPr>
                            <w:tcW w:w="5863" w:type="dxa"/>
                            <w:gridSpan w:val="2"/>
                            <w:shd w:val="clear" w:color="auto" w:fill="E1EED9"/>
                          </w:tcPr>
                          <w:p>
                            <w:pPr>
                              <w:pStyle w:val="TableParagraph"/>
                              <w:spacing w:line="214" w:lineRule="exact"/>
                              <w:ind w:left="125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know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unit?</w:t>
                            </w:r>
                          </w:p>
                        </w:tc>
                      </w:tr>
                      <w:tr>
                        <w:trPr>
                          <w:trHeight w:val="4419" w:hRule="atLeast"/>
                        </w:trPr>
                        <w:tc>
                          <w:tcPr>
                            <w:tcW w:w="964" w:type="dxa"/>
                          </w:tcPr>
                          <w:p>
                            <w:pPr>
                              <w:pStyle w:val="TableParagraph"/>
                              <w:ind w:left="112" w:right="17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What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causes </w:t>
                            </w:r>
                            <w:r>
                              <w:rPr>
                                <w:sz w:val="20"/>
                              </w:rPr>
                              <w:t>day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night?</w:t>
                            </w:r>
                          </w:p>
                        </w:tc>
                        <w:tc>
                          <w:tcPr>
                            <w:tcW w:w="4899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323" w:val="left" w:leader="none"/>
                                <w:tab w:pos="325" w:val="left" w:leader="none"/>
                              </w:tabs>
                              <w:spacing w:line="240" w:lineRule="auto" w:before="0" w:after="0"/>
                              <w:ind w:left="325" w:right="170" w:hanging="21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rotates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its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axis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anti-clockwise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makes a complete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rotation </w:t>
                            </w:r>
                            <w:r>
                              <w:rPr>
                                <w:sz w:val="20"/>
                              </w:rPr>
                              <w:t>over 24 hours (a day).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332" w:val="left" w:leader="none"/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391" w:hanging="22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makes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appear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moves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 sky but the Earth’s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rotation </w:t>
                            </w:r>
                            <w:r>
                              <w:rPr>
                                <w:sz w:val="20"/>
                              </w:rPr>
                              <w:t>causes day and night.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332" w:val="left" w:leader="none"/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497" w:hanging="22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parts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experience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daylight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at different times - this means that it is morning,</w:t>
                            </w:r>
                          </w:p>
                          <w:p>
                            <w:pPr>
                              <w:pStyle w:val="TableParagraph"/>
                              <w:ind w:left="334" w:right="13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afternoon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night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places.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also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 reason why we have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time zones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332" w:val="left" w:leader="none"/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285" w:hanging="22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Because of the Earth’s tilt, the poles experience 24 hours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sunlight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summer,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very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few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hours of sunlight in the winter.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332" w:val="left" w:leader="none"/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728" w:hanging="22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rotates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shadows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formed change in size and orientation.</w:t>
                            </w:r>
                          </w:p>
                        </w:tc>
                      </w:tr>
                      <w:tr>
                        <w:trPr>
                          <w:trHeight w:val="3428" w:hRule="atLeast"/>
                        </w:trPr>
                        <w:tc>
                          <w:tcPr>
                            <w:tcW w:w="964" w:type="dxa"/>
                          </w:tcPr>
                          <w:p>
                            <w:pPr>
                              <w:pStyle w:val="TableParagraph"/>
                              <w:spacing w:line="241" w:lineRule="exact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Year</w:t>
                            </w:r>
                          </w:p>
                          <w:p>
                            <w:pPr>
                              <w:pStyle w:val="TableParagraph"/>
                              <w:ind w:left="112" w:right="17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length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seasons</w:t>
                            </w:r>
                          </w:p>
                        </w:tc>
                        <w:tc>
                          <w:tcPr>
                            <w:tcW w:w="4899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332" w:val="left" w:leader="none"/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384" w:hanging="22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takes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365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quarter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Sun.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332" w:val="left" w:leader="none"/>
                                <w:tab w:pos="334" w:val="left" w:leader="none"/>
                              </w:tabs>
                              <w:spacing w:line="240" w:lineRule="auto" w:before="0" w:after="0"/>
                              <w:ind w:left="334" w:right="264" w:hanging="22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Because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extra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quarter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takes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 Sun, every four years on Earth is a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leap year</w:t>
                            </w:r>
                            <w:r>
                              <w:rPr>
                                <w:sz w:val="20"/>
                              </w:rPr>
                              <w:t>!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333" w:val="left" w:leader="none"/>
                              </w:tabs>
                              <w:spacing w:line="253" w:lineRule="exact" w:before="0" w:after="0"/>
                              <w:ind w:left="333" w:right="0" w:hanging="22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Earth’s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tilt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causes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seasons.</w:t>
                            </w:r>
                          </w:p>
                          <w:p>
                            <w:pPr>
                              <w:pStyle w:val="TableParagraph"/>
                              <w:spacing w:before="8"/>
                              <w:rPr>
                                <w:rFonts w:ascii="Times New Roman"/>
                                <w:sz w:val="3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13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drawing>
                                <wp:inline distT="0" distB="0" distL="0" distR="0">
                                  <wp:extent cx="2012189" cy="1316164"/>
                                  <wp:effectExtent l="0" t="0" r="0" b="0"/>
                                  <wp:docPr id="10" name="Image 10" descr="Image result for what causes seasons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0" name="Image 10" descr="Image result for what causes seasons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2189" cy="13161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970" w:hRule="atLeast"/>
                        </w:trPr>
                        <w:tc>
                          <w:tcPr>
                            <w:tcW w:w="964" w:type="dxa"/>
                          </w:tcPr>
                          <w:p>
                            <w:pPr>
                              <w:pStyle w:val="TableParagraph"/>
                              <w:ind w:left="112" w:right="33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The Moon</w:t>
                            </w:r>
                          </w:p>
                        </w:tc>
                        <w:tc>
                          <w:tcPr>
                            <w:tcW w:w="4899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429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Earth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anticlockwise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takes approximately 28 days.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377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spins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once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its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axis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every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time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orbits </w:t>
                            </w:r>
                            <w:r>
                              <w:rPr>
                                <w:sz w:val="20"/>
                              </w:rPr>
                              <w:t>Earth. This means that we only see one side of the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Moon.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143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has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phases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depending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it is in its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orbit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326" w:val="left" w:leader="none"/>
                              </w:tabs>
                              <w:spacing w:line="225" w:lineRule="exact" w:before="0" w:after="0"/>
                              <w:ind w:left="326" w:right="0" w:hanging="21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Moon’s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gravity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causes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high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low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tides.</w:t>
                            </w:r>
                          </w:p>
                        </w:tc>
                      </w:tr>
                      <w:tr>
                        <w:trPr>
                          <w:trHeight w:val="2959" w:hRule="atLeast"/>
                        </w:trPr>
                        <w:tc>
                          <w:tcPr>
                            <w:tcW w:w="964" w:type="dxa"/>
                          </w:tcPr>
                          <w:p>
                            <w:pPr>
                              <w:pStyle w:val="TableParagraph"/>
                              <w:ind w:left="112" w:right="9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What is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Solar System?</w:t>
                            </w:r>
                          </w:p>
                        </w:tc>
                        <w:tc>
                          <w:tcPr>
                            <w:tcW w:w="4899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518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8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planets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Solar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(Mercury, Venus, Earth, Mars, Jupiter, Saturn, Uranus and Neptune). Pluto is a dwarf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planet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524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all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orbit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Sun,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star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all have moons.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380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four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planets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relatively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small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rocky, while the four outer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planets </w:t>
                            </w:r>
                            <w:r>
                              <w:rPr>
                                <w:sz w:val="20"/>
                              </w:rPr>
                              <w:t>are gas giants (Jupiter and Saturn) or ice giants (Uranus and Neptune).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327" w:val="left" w:leader="none"/>
                              </w:tabs>
                              <w:spacing w:line="240" w:lineRule="auto" w:before="0" w:after="0"/>
                              <w:ind w:left="327" w:right="337" w:hanging="21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also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asteroids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meteoroids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comets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in 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Solar System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326" w:val="left" w:leader="none"/>
                              </w:tabs>
                              <w:spacing w:line="250" w:lineRule="exact" w:before="0" w:after="0"/>
                              <w:ind w:left="326" w:right="0" w:hanging="21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Solar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galaxy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called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Milky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Way.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326" w:val="left" w:leader="none"/>
                              </w:tabs>
                              <w:spacing w:line="224" w:lineRule="exact" w:before="0" w:after="0"/>
                              <w:ind w:left="326" w:right="0" w:hanging="21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galaxy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universe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3980179</wp:posOffset>
                </wp:positionH>
                <wp:positionV relativeFrom="page">
                  <wp:posOffset>5661532</wp:posOffset>
                </wp:positionV>
                <wp:extent cx="3260090" cy="3814445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260090" cy="3814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37"/>
                              <w:gridCol w:w="3954"/>
                            </w:tblGrid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4991" w:type="dxa"/>
                                  <w:gridSpan w:val="2"/>
                                  <w:shd w:val="clear" w:color="auto" w:fill="E1EED9"/>
                                </w:tcPr>
                                <w:p>
                                  <w:pPr>
                                    <w:pStyle w:val="TableParagraph"/>
                                    <w:spacing w:line="224" w:lineRule="exact"/>
                                    <w:ind w:left="1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asteroid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rock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orbits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belt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between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Mars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Jupiter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axis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imaginary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line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through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middle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something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0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comet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114" w:right="2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hyperlink r:id="rId9">
                                    <w:r>
                                      <w:rPr>
                                        <w:sz w:val="16"/>
                                      </w:rPr>
                                      <w:t>bright</w:t>
                                    </w:r>
                                  </w:hyperlink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long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tail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travels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galaxy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114" w:right="2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hyperlink r:id="rId10">
                                    <w:r>
                                      <w:rPr>
                                        <w:sz w:val="16"/>
                                      </w:rPr>
                                      <w:t>extremely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group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stars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planets.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galaxy is called the Milky Way.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5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gravity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before="52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force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causes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things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to </w:t>
                                  </w:r>
                                  <w:hyperlink r:id="rId11">
                                    <w:r>
                                      <w:rPr>
                                        <w:sz w:val="16"/>
                                      </w:rPr>
                                      <w:t>drop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ground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leap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year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6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year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366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days.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hyperlink r:id="rId12">
                                    <w:r>
                                      <w:rPr>
                                        <w:sz w:val="16"/>
                                      </w:rPr>
                                      <w:t>extra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29th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February. There is a leap year every four years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meteorite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rock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outer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has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landed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Earth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orbit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5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curved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path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hyperlink r:id="rId13">
                                    <w:r>
                                      <w:rPr>
                                        <w:sz w:val="16"/>
                                      </w:rPr>
                                      <w:t>space</w:t>
                                    </w:r>
                                  </w:hyperlink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followed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by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6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hyperlink r:id="rId14">
                                    <w:r>
                                      <w:rPr>
                                        <w:sz w:val="16"/>
                                      </w:rPr>
                                      <w:t>object</w:t>
                                    </w:r>
                                  </w:hyperlink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hyperlink r:id="rId15">
                                    <w:r>
                                      <w:rPr>
                                        <w:sz w:val="16"/>
                                      </w:rPr>
                                      <w:t>going</w:t>
                                    </w:r>
                                  </w:hyperlink>
                                  <w:hyperlink r:id="rId16">
                                    <w:r>
                                      <w:rPr>
                                        <w:sz w:val="16"/>
                                      </w:rPr>
                                      <w:t>round</w:t>
                                    </w:r>
                                  </w:hyperlink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round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planet,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hyperlink r:id="rId17">
                                    <w:r>
                                      <w:rPr>
                                        <w:sz w:val="16"/>
                                      </w:rPr>
                                      <w:t>moon,</w:t>
                                    </w:r>
                                  </w:hyperlink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hyperlink r:id="rId18">
                                    <w:r>
                                      <w:rPr>
                                        <w:spacing w:val="-4"/>
                                        <w:sz w:val="16"/>
                                      </w:rPr>
                                      <w:t>star</w:t>
                                    </w:r>
                                  </w:hyperlink>
                                </w:p>
                              </w:tc>
                            </w:tr>
                            <w:tr>
                              <w:trPr>
                                <w:trHeight w:val="201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75" w:lineRule="exact" w:before="6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planet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75" w:lineRule="exact" w:before="6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large,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hyperlink r:id="rId16">
                                    <w:r>
                                      <w:rPr>
                                        <w:sz w:val="16"/>
                                      </w:rPr>
                                      <w:t>round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hyperlink r:id="rId13">
                                    <w:r>
                                      <w:rPr>
                                        <w:sz w:val="16"/>
                                      </w:rPr>
                                      <w:t>space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moves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star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shadow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dark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shape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surface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something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stands between a light and the surface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5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112" w:right="4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Solar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System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before="101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planets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 go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round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sphere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1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object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round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shape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like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ball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spin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1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turns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quickly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central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point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star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1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ball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hyperlink r:id="rId19">
                                    <w:r>
                                      <w:rPr>
                                        <w:sz w:val="16"/>
                                      </w:rPr>
                                      <w:t>burning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gas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space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8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zones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ind w:left="114" w:right="2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one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areas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world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divided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 time is calculated as being a particular number 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9" w:lineRule="exact" w:before="1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hours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behind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ahead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GMT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(Greenwich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Mean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Time)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4" w:hRule="atLeast"/>
                              </w:trPr>
                              <w:tc>
                                <w:tcPr>
                                  <w:tcW w:w="1037" w:type="dxa"/>
                                </w:tcPr>
                                <w:p>
                                  <w:pPr>
                                    <w:pStyle w:val="TableParagraph"/>
                                    <w:spacing w:before="103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universe</w:t>
                                  </w:r>
                                </w:p>
                              </w:tc>
                              <w:tc>
                                <w:tcPr>
                                  <w:tcW w:w="3954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11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hyperlink r:id="rId20">
                                    <w:r>
                                      <w:rPr>
                                        <w:sz w:val="16"/>
                                      </w:rPr>
                                      <w:t>whole</w:t>
                                    </w:r>
                                  </w:hyperlink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space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hyperlink r:id="rId18">
                                    <w:r>
                                      <w:rPr>
                                        <w:sz w:val="16"/>
                                      </w:rPr>
                                      <w:t>stars,</w:t>
                                    </w:r>
                                  </w:hyperlink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hyperlink r:id="rId21">
                                    <w:r>
                                      <w:rPr>
                                        <w:sz w:val="16"/>
                                      </w:rPr>
                                      <w:t>planets,</w:t>
                                    </w:r>
                                  </w:hyperlink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other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forms of matter and energy in it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3.399994pt;margin-top:445.789978pt;width:256.7pt;height:300.350pt;mso-position-horizontal-relative:page;mso-position-vertical-relative:page;z-index:15731200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37"/>
                        <w:gridCol w:w="3954"/>
                      </w:tblGrid>
                      <w:tr>
                        <w:trPr>
                          <w:trHeight w:val="244" w:hRule="atLeast"/>
                        </w:trPr>
                        <w:tc>
                          <w:tcPr>
                            <w:tcW w:w="4991" w:type="dxa"/>
                            <w:gridSpan w:val="2"/>
                            <w:shd w:val="clear" w:color="auto" w:fill="E1EED9"/>
                          </w:tcPr>
                          <w:p>
                            <w:pPr>
                              <w:pStyle w:val="TableParagraph"/>
                              <w:spacing w:line="224" w:lineRule="exact"/>
                              <w:ind w:left="1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Vocabulary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asteroid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rock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orbits</w:t>
                            </w:r>
                            <w:r>
                              <w:rPr>
                                <w:b/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Sun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belt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between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Mars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Jupiter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axis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imaginary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line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through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middle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something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0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comet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114" w:right="20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hyperlink r:id="rId9">
                              <w:r>
                                <w:rPr>
                                  <w:sz w:val="16"/>
                                </w:rPr>
                                <w:t>bright</w:t>
                              </w:r>
                            </w:hyperlink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long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tail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travels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around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Sun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galaxy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114" w:right="20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hyperlink r:id="rId10">
                              <w:r>
                                <w:rPr>
                                  <w:sz w:val="16"/>
                                </w:rPr>
                                <w:t>extremely</w:t>
                              </w:r>
                            </w:hyperlink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large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group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stars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planets.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Our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galaxy is called the Milky Way.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5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gravity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before="52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force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causes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things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to </w:t>
                            </w:r>
                            <w:hyperlink r:id="rId11">
                              <w:r>
                                <w:rPr>
                                  <w:sz w:val="16"/>
                                </w:rPr>
                                <w:t>drop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ground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leap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year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6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year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has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366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days.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hyperlink r:id="rId12">
                              <w:r>
                                <w:rPr>
                                  <w:sz w:val="16"/>
                                </w:rPr>
                                <w:t>extra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day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29th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February. There is a leap year every four years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meteorite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rock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outer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has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landed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Earth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orbit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5" w:lineRule="exact" w:before="5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curved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path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hyperlink r:id="rId13">
                              <w:r>
                                <w:rPr>
                                  <w:sz w:val="16"/>
                                </w:rPr>
                                <w:t>space</w:t>
                              </w:r>
                            </w:hyperlink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followed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by</w:t>
                            </w:r>
                          </w:p>
                          <w:p>
                            <w:pPr>
                              <w:pStyle w:val="TableParagraph"/>
                              <w:spacing w:line="176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hyperlink r:id="rId14">
                              <w:r>
                                <w:rPr>
                                  <w:sz w:val="16"/>
                                </w:rPr>
                                <w:t>object</w:t>
                              </w:r>
                            </w:hyperlink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hyperlink r:id="rId15">
                              <w:r>
                                <w:rPr>
                                  <w:sz w:val="16"/>
                                </w:rPr>
                                <w:t>going</w:t>
                              </w:r>
                            </w:hyperlink>
                            <w:hyperlink r:id="rId16">
                              <w:r>
                                <w:rPr>
                                  <w:sz w:val="16"/>
                                </w:rPr>
                                <w:t>round</w:t>
                              </w:r>
                            </w:hyperlink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round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planet,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hyperlink r:id="rId17">
                              <w:r>
                                <w:rPr>
                                  <w:sz w:val="16"/>
                                </w:rPr>
                                <w:t>moon,</w:t>
                              </w:r>
                            </w:hyperlink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hyperlink r:id="rId18">
                              <w:r>
                                <w:rPr>
                                  <w:spacing w:val="-4"/>
                                  <w:sz w:val="16"/>
                                </w:rPr>
                                <w:t>star</w:t>
                              </w:r>
                            </w:hyperlink>
                          </w:p>
                        </w:tc>
                      </w:tr>
                      <w:tr>
                        <w:trPr>
                          <w:trHeight w:val="201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75" w:lineRule="exact" w:before="6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planet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75" w:lineRule="exact" w:before="6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large,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hyperlink r:id="rId16">
                              <w:r>
                                <w:rPr>
                                  <w:sz w:val="16"/>
                                </w:rPr>
                                <w:t>round</w:t>
                              </w:r>
                            </w:hyperlink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hyperlink r:id="rId13">
                              <w:r>
                                <w:rPr>
                                  <w:sz w:val="16"/>
                                </w:rPr>
                                <w:t>space</w:t>
                              </w:r>
                            </w:hyperlink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moves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around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star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shadow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dark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shape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surface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made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something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stands between a light and the surface</w:t>
                            </w:r>
                          </w:p>
                        </w:tc>
                      </w:tr>
                      <w:tr>
                        <w:trPr>
                          <w:trHeight w:val="395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112" w:right="41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Solar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System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before="101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Sun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planets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 go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round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it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72" w:lineRule="exact" w:before="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sphere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72" w:lineRule="exact" w:before="1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object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that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round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shape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like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ball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72" w:lineRule="exact" w:before="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spin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72" w:lineRule="exact" w:before="1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turns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quickly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around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central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point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line="172" w:lineRule="exact" w:before="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star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72" w:lineRule="exact" w:before="1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large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ball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hyperlink r:id="rId19">
                              <w:r>
                                <w:rPr>
                                  <w:sz w:val="16"/>
                                </w:rPr>
                                <w:t>burning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gas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space</w:t>
                            </w:r>
                          </w:p>
                        </w:tc>
                      </w:tr>
                      <w:tr>
                        <w:trPr>
                          <w:trHeight w:val="598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zones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before="8"/>
                              <w:ind w:left="114" w:right="20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one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areas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into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world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divided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where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 time is calculated as being a particular number of</w:t>
                            </w:r>
                          </w:p>
                          <w:p>
                            <w:pPr>
                              <w:pStyle w:val="TableParagraph"/>
                              <w:spacing w:line="179" w:lineRule="exact" w:before="1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hours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behind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or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ahead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GMT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(Greenwich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Mean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Time)</w:t>
                            </w:r>
                          </w:p>
                        </w:tc>
                      </w:tr>
                      <w:tr>
                        <w:trPr>
                          <w:trHeight w:val="394" w:hRule="atLeast"/>
                        </w:trPr>
                        <w:tc>
                          <w:tcPr>
                            <w:tcW w:w="1037" w:type="dxa"/>
                          </w:tcPr>
                          <w:p>
                            <w:pPr>
                              <w:pStyle w:val="TableParagraph"/>
                              <w:spacing w:before="103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universe</w:t>
                            </w:r>
                          </w:p>
                        </w:tc>
                        <w:tc>
                          <w:tcPr>
                            <w:tcW w:w="3954" w:type="dxa"/>
                          </w:tcPr>
                          <w:p>
                            <w:pPr>
                              <w:pStyle w:val="TableParagraph"/>
                              <w:spacing w:line="194" w:lineRule="exact"/>
                              <w:ind w:left="11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hyperlink r:id="rId20">
                              <w:r>
                                <w:rPr>
                                  <w:sz w:val="16"/>
                                </w:rPr>
                                <w:t>whole</w:t>
                              </w:r>
                            </w:hyperlink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space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> </w:t>
                            </w:r>
                            <w:hyperlink r:id="rId18">
                              <w:r>
                                <w:rPr>
                                  <w:sz w:val="16"/>
                                </w:rPr>
                                <w:t>stars,</w:t>
                              </w:r>
                            </w:hyperlink>
                            <w:r>
                              <w:rPr>
                                <w:spacing w:val="-2"/>
                                <w:sz w:val="16"/>
                              </w:rPr>
                              <w:t> </w:t>
                            </w:r>
                            <w:hyperlink r:id="rId21">
                              <w:r>
                                <w:rPr>
                                  <w:sz w:val="16"/>
                                </w:rPr>
                                <w:t>planets,</w:t>
                              </w:r>
                            </w:hyperlink>
                            <w:r>
                              <w:rPr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other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forms of matter and energy in it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3994911</wp:posOffset>
                </wp:positionH>
                <wp:positionV relativeFrom="page">
                  <wp:posOffset>9525177</wp:posOffset>
                </wp:positionV>
                <wp:extent cx="3245485" cy="949960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3245485" cy="949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969"/>
                            </w:tblGrid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4969" w:type="dxa"/>
                                  <w:shd w:val="clear" w:color="auto" w:fill="E1EED9"/>
                                </w:tcPr>
                                <w:p>
                                  <w:pPr>
                                    <w:pStyle w:val="TableParagraph"/>
                                    <w:spacing w:line="241" w:lineRule="exact"/>
                                    <w:ind w:left="18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Investigate!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29" w:hRule="atLeast"/>
                              </w:trPr>
                              <w:tc>
                                <w:tcPr>
                                  <w:tcW w:w="4969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pos="332" w:val="left" w:leader="none"/>
                                    </w:tabs>
                                    <w:spacing w:line="246" w:lineRule="exact" w:before="0" w:after="0"/>
                                    <w:ind w:left="332" w:right="0" w:hanging="203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Compare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places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Earth.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pos="332" w:val="left" w:leader="none"/>
                                    </w:tabs>
                                    <w:spacing w:line="251" w:lineRule="exact" w:before="0" w:after="0"/>
                                    <w:ind w:left="332" w:right="0" w:hanging="203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Construct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shadow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clocks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sundials.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pos="333" w:val="left" w:leader="none"/>
                                    </w:tabs>
                                    <w:spacing w:line="240" w:lineRule="auto" w:before="0" w:after="0"/>
                                    <w:ind w:left="333" w:right="252" w:hanging="20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Keep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diary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over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month -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what do you notice?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4.559998pt;margin-top:750.013977pt;width:255.55pt;height:74.8pt;mso-position-horizontal-relative:page;mso-position-vertical-relative:page;z-index:15731712" type="#_x0000_t202" id="docshape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969"/>
                      </w:tblGrid>
                      <w:tr>
                        <w:trPr>
                          <w:trHeight w:val="277" w:hRule="atLeast"/>
                        </w:trPr>
                        <w:tc>
                          <w:tcPr>
                            <w:tcW w:w="4969" w:type="dxa"/>
                            <w:shd w:val="clear" w:color="auto" w:fill="E1EED9"/>
                          </w:tcPr>
                          <w:p>
                            <w:pPr>
                              <w:pStyle w:val="TableParagraph"/>
                              <w:spacing w:line="241" w:lineRule="exact"/>
                              <w:ind w:left="1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Investigate!</w:t>
                            </w:r>
                          </w:p>
                        </w:tc>
                      </w:tr>
                      <w:tr>
                        <w:trPr>
                          <w:trHeight w:val="1129" w:hRule="atLeast"/>
                        </w:trPr>
                        <w:tc>
                          <w:tcPr>
                            <w:tcW w:w="4969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pos="332" w:val="left" w:leader="none"/>
                              </w:tabs>
                              <w:spacing w:line="246" w:lineRule="exact" w:before="0" w:after="0"/>
                              <w:ind w:left="332" w:right="0" w:hanging="20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Compare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time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day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places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Earth.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pos="332" w:val="left" w:leader="none"/>
                              </w:tabs>
                              <w:spacing w:line="251" w:lineRule="exact" w:before="0" w:after="0"/>
                              <w:ind w:left="332" w:right="0" w:hanging="20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Construct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shadow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clocks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sundials.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pos="333" w:val="left" w:leader="none"/>
                              </w:tabs>
                              <w:spacing w:line="240" w:lineRule="auto" w:before="0" w:after="0"/>
                              <w:ind w:left="333" w:right="252" w:hanging="20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Keep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diary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over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course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month -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what do you notice?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1651000</wp:posOffset>
            </wp:positionH>
            <wp:positionV relativeFrom="page">
              <wp:posOffset>4309617</wp:posOffset>
            </wp:positionV>
            <wp:extent cx="1336294" cy="740537"/>
            <wp:effectExtent l="0" t="0" r="0" b="0"/>
            <wp:wrapNone/>
            <wp:docPr id="13" name="Image 13" descr="Image result for day and night sun earth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 descr="Image result for day and night sun earth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6294" cy="740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4796535</wp:posOffset>
            </wp:positionH>
            <wp:positionV relativeFrom="page">
              <wp:posOffset>4615306</wp:posOffset>
            </wp:positionV>
            <wp:extent cx="2317749" cy="834771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7749" cy="834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headerReference w:type="default" r:id="rId5"/>
          <w:type w:val="continuous"/>
          <w:pgSz w:w="11910" w:h="16840"/>
          <w:pgMar w:header="725" w:footer="0" w:top="1580" w:bottom="0" w:left="141" w:right="425"/>
          <w:pgNumType w:start="1"/>
        </w:sectPr>
      </w:pPr>
    </w:p>
    <w:p>
      <w:pPr>
        <w:spacing w:line="240" w:lineRule="auto" w:before="3" w:after="0"/>
        <w:rPr>
          <w:rFonts w:ascii="Times New Roman"/>
          <w:sz w:val="14"/>
        </w:rPr>
      </w:pPr>
      <w:r>
        <w:rPr>
          <w:rFonts w:ascii="Times New Roman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3811015</wp:posOffset>
                </wp:positionH>
                <wp:positionV relativeFrom="page">
                  <wp:posOffset>4093844</wp:posOffset>
                </wp:positionV>
                <wp:extent cx="3329940" cy="1939289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329940" cy="19392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80"/>
                              <w:gridCol w:w="1016"/>
                              <w:gridCol w:w="1006"/>
                            </w:tblGrid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8: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solar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eclipse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when…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21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2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8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2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passes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between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4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Earth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comes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stops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orbiting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Sun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4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moves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front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Moon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0.079987pt;margin-top:322.349976pt;width:262.2pt;height:152.7pt;mso-position-horizontal-relative:page;mso-position-vertical-relative:page;z-index:15733248" type="#_x0000_t202" id="docshape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80"/>
                        <w:gridCol w:w="1016"/>
                        <w:gridCol w:w="1006"/>
                      </w:tblGrid>
                      <w:tr>
                        <w:trPr>
                          <w:trHeight w:val="575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8: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solar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eclipse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is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when…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21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2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8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2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Moon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passes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between</w:t>
                            </w:r>
                          </w:p>
                          <w:p>
                            <w:pPr>
                              <w:pStyle w:val="TableParagraph"/>
                              <w:spacing w:line="264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Sun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Earth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Moon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comes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out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the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stops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orbiting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the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Sun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4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Sun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moves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front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3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Moon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418731</wp:posOffset>
                </wp:positionH>
                <wp:positionV relativeFrom="page">
                  <wp:posOffset>4240529</wp:posOffset>
                </wp:positionV>
                <wp:extent cx="3329940" cy="1381760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329940" cy="13817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80"/>
                              <w:gridCol w:w="1016"/>
                              <w:gridCol w:w="1006"/>
                            </w:tblGrid>
                            <w:tr>
                              <w:trPr>
                                <w:trHeight w:val="576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3: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seasons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are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caused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by…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2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21" w:righ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8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2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weather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Moon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Earth’s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rotation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its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4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axis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6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Earth’s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tilt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as it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orbits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971001pt;margin-top:333.899994pt;width:262.2pt;height:108.8pt;mso-position-horizontal-relative:page;mso-position-vertical-relative:page;z-index:15733760" type="#_x0000_t202" id="docshape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80"/>
                        <w:gridCol w:w="1016"/>
                        <w:gridCol w:w="1006"/>
                      </w:tblGrid>
                      <w:tr>
                        <w:trPr>
                          <w:trHeight w:val="576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3: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seasons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are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caused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by…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2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21" w:righ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27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weather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Moon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Earth’s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rotation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its</w:t>
                            </w:r>
                          </w:p>
                          <w:p>
                            <w:pPr>
                              <w:pStyle w:val="TableParagraph"/>
                              <w:spacing w:line="264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axis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6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Earth’s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tilt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as it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orbits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418731</wp:posOffset>
                </wp:positionH>
                <wp:positionV relativeFrom="page">
                  <wp:posOffset>5730366</wp:posOffset>
                </wp:positionV>
                <wp:extent cx="3329940" cy="1673225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329940" cy="1673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80"/>
                              <w:gridCol w:w="1016"/>
                              <w:gridCol w:w="1006"/>
                            </w:tblGrid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4: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Solar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4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System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includes...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21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4" w:lineRule="exact"/>
                                    <w:ind w:left="21" w:righ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spacing w:line="292" w:lineRule="exact"/>
                                    <w:ind w:left="18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4" w:lineRule="exact"/>
                                    <w:ind w:left="2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1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before="96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Sun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6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planets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6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asteroids,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meteorites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comets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77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before="98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all of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above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.971001pt;margin-top:451.209991pt;width:262.2pt;height:131.75pt;mso-position-horizontal-relative:page;mso-position-vertical-relative:page;z-index:15734272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80"/>
                        <w:gridCol w:w="1016"/>
                        <w:gridCol w:w="1006"/>
                      </w:tblGrid>
                      <w:tr>
                        <w:trPr>
                          <w:trHeight w:val="575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4: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Solar</w:t>
                            </w:r>
                          </w:p>
                          <w:p>
                            <w:pPr>
                              <w:pStyle w:val="TableParagraph"/>
                              <w:spacing w:line="264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System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includes...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21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4" w:lineRule="exact"/>
                              <w:ind w:left="21" w:righ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spacing w:line="292" w:lineRule="exact"/>
                              <w:ind w:left="1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4" w:lineRule="exact"/>
                              <w:ind w:left="27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481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before="96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Sun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6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before="29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planets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6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asteroids,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meteorites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and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comets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77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before="98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all of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above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3811015</wp:posOffset>
                </wp:positionH>
                <wp:positionV relativeFrom="page">
                  <wp:posOffset>6129908</wp:posOffset>
                </wp:positionV>
                <wp:extent cx="3329940" cy="141097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3329940" cy="141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80"/>
                              <w:gridCol w:w="1016"/>
                              <w:gridCol w:w="1006"/>
                            </w:tblGrid>
                            <w:tr>
                              <w:trPr>
                                <w:trHeight w:val="898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atLeas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9: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Jupiter,</w:t>
                                  </w:r>
                                  <w:r>
                                    <w:rPr>
                                      <w:spacing w:val="-1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Saturn, Uranus and Neptune are known as...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before="159"/>
                                    <w:ind w:left="277" w:right="116" w:hanging="13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spacing w:before="159"/>
                                    <w:ind w:left="271" w:right="164" w:hanging="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rocky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planets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gas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ice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giants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asteroids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3080" w:type="dxa"/>
                                </w:tcPr>
                                <w:p>
                                  <w:pPr>
                                    <w:pStyle w:val="TableParagraph"/>
                                    <w:spacing w:line="270" w:lineRule="exact" w:before="8"/>
                                    <w:ind w:left="1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dwarf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planets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0.079987pt;margin-top:482.669983pt;width:262.2pt;height:111.1pt;mso-position-horizontal-relative:page;mso-position-vertical-relative:page;z-index:15734784" type="#_x0000_t202" id="docshape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80"/>
                        <w:gridCol w:w="1016"/>
                        <w:gridCol w:w="1006"/>
                      </w:tblGrid>
                      <w:tr>
                        <w:trPr>
                          <w:trHeight w:val="898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90" w:lineRule="atLeas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9: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Jupiter,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Saturn, Uranus and Neptune are known as...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before="159"/>
                              <w:ind w:left="277" w:right="116" w:hanging="13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spacing w:before="159"/>
                              <w:ind w:left="271" w:right="164" w:hanging="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rocky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planets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gas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ice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giants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asteroids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3080" w:type="dxa"/>
                          </w:tcPr>
                          <w:p>
                            <w:pPr>
                              <w:pStyle w:val="TableParagraph"/>
                              <w:spacing w:line="270" w:lineRule="exact" w:before="8"/>
                              <w:ind w:left="1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dwarf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planets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00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line="240" w:lineRule="auto"/>
        <w:ind w:left="578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258185" cy="1564640"/>
                <wp:effectExtent l="0" t="0" r="0" b="0"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258185" cy="1564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95"/>
                              <w:gridCol w:w="1013"/>
                              <w:gridCol w:w="1003"/>
                            </w:tblGrid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1: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these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causes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night?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24" w:righ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24" w:righ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03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8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27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moves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across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sky.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rotates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axis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orbits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Sun.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4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Moon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comes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at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4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night.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6.55pt;height:123.2pt;mso-position-horizontal-relative:char;mso-position-vertical-relative:line" type="#_x0000_t202" id="docshape11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95"/>
                        <w:gridCol w:w="1013"/>
                        <w:gridCol w:w="1003"/>
                      </w:tblGrid>
                      <w:tr>
                        <w:trPr>
                          <w:trHeight w:val="575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1: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Which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these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causes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day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night?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24" w:righ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24" w:righ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03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27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Sun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moves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across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the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sky.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rotates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its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axis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orbits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Sun.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4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Moon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comes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out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at</w:t>
                            </w:r>
                          </w:p>
                          <w:p>
                            <w:pPr>
                              <w:pStyle w:val="TableParagraph"/>
                              <w:spacing w:line="264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night.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136"/>
          <w:sz w:val="20"/>
        </w:rPr>
        <w:t> </w:t>
      </w:r>
      <w:r>
        <w:rPr>
          <w:rFonts w:ascii="Times New Roman"/>
          <w:spacing w:val="136"/>
          <w:sz w:val="20"/>
        </w:rPr>
        <mc:AlternateContent>
          <mc:Choice Requires="wps">
            <w:drawing>
              <wp:inline distT="0" distB="0" distL="0" distR="0">
                <wp:extent cx="3258185" cy="1564640"/>
                <wp:effectExtent l="0" t="0" r="0" b="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258185" cy="1564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95"/>
                              <w:gridCol w:w="1013"/>
                              <w:gridCol w:w="1002"/>
                            </w:tblGrid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6: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zones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are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caused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by..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24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2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8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27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Moon’s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orbit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moving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across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6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sky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Earth’s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rotation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its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axis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3095" w:type="dxa"/>
                                </w:tcPr>
                                <w:p>
                                  <w:pPr>
                                    <w:pStyle w:val="TableParagraph"/>
                                    <w:spacing w:line="26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Earth’s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tilt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as it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orbits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6.55pt;height:123.2pt;mso-position-horizontal-relative:char;mso-position-vertical-relative:line" type="#_x0000_t202" id="docshape12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95"/>
                        <w:gridCol w:w="1013"/>
                        <w:gridCol w:w="1002"/>
                      </w:tblGrid>
                      <w:tr>
                        <w:trPr>
                          <w:trHeight w:val="575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6: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Time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zones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are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caused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by..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24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2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02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8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27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Moon’s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orbit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Sun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moving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across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the</w:t>
                            </w:r>
                          </w:p>
                          <w:p>
                            <w:pPr>
                              <w:pStyle w:val="TableParagraph"/>
                              <w:spacing w:line="266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sky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Earth’s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rotation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on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its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axis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3095" w:type="dxa"/>
                          </w:tcPr>
                          <w:p>
                            <w:pPr>
                              <w:pStyle w:val="TableParagraph"/>
                              <w:spacing w:line="26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Earth’s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tilt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as it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orbits</w:t>
                            </w:r>
                          </w:p>
                        </w:tc>
                        <w:tc>
                          <w:tcPr>
                            <w:tcW w:w="1013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pacing w:val="136"/>
          <w:sz w:val="20"/>
        </w:rPr>
      </w:r>
    </w:p>
    <w:p>
      <w:pPr>
        <w:spacing w:line="240" w:lineRule="auto" w:before="12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456831</wp:posOffset>
                </wp:positionH>
                <wp:positionV relativeFrom="paragraph">
                  <wp:posOffset>168910</wp:posOffset>
                </wp:positionV>
                <wp:extent cx="3280410" cy="1179830"/>
                <wp:effectExtent l="0" t="0" r="0" b="0"/>
                <wp:wrapTopAndBottom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3280410" cy="1179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02"/>
                              <w:gridCol w:w="1026"/>
                              <w:gridCol w:w="1016"/>
                            </w:tblGrid>
                            <w:tr>
                              <w:trPr>
                                <w:trHeight w:val="868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2: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long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does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90" w:lineRule="atLeast"/>
                                    <w:ind w:left="112" w:right="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8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Earth</w:t>
                                  </w:r>
                                  <w:r>
                                    <w:rPr>
                                      <w:spacing w:val="-8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8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orbit</w:t>
                                  </w:r>
                                  <w:r>
                                    <w:rPr>
                                      <w:spacing w:val="-8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Sun?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before="145"/>
                                    <w:ind w:left="280" w:right="123" w:hanging="13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before="145"/>
                                    <w:ind w:left="279" w:right="164" w:hanging="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55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365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quarter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28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6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24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hours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971001pt;margin-top:13.3pt;width:258.3pt;height:92.9pt;mso-position-horizontal-relative:page;mso-position-vertical-relative:paragraph;z-index:-15728640;mso-wrap-distance-left:0;mso-wrap-distance-right:0" type="#_x0000_t202" id="docshape1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02"/>
                        <w:gridCol w:w="1026"/>
                        <w:gridCol w:w="1016"/>
                      </w:tblGrid>
                      <w:tr>
                        <w:trPr>
                          <w:trHeight w:val="868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2: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long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does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it</w:t>
                            </w:r>
                          </w:p>
                          <w:p>
                            <w:pPr>
                              <w:pStyle w:val="TableParagraph"/>
                              <w:spacing w:line="290" w:lineRule="atLeast"/>
                              <w:ind w:left="112" w:right="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take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Earth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to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orbit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Sun?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before="145"/>
                              <w:ind w:left="280" w:right="123" w:hanging="13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before="145"/>
                              <w:ind w:left="279" w:right="164" w:hanging="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274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55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365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quarter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28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6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24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hours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3811523</wp:posOffset>
                </wp:positionH>
                <wp:positionV relativeFrom="paragraph">
                  <wp:posOffset>168910</wp:posOffset>
                </wp:positionV>
                <wp:extent cx="3280410" cy="1134110"/>
                <wp:effectExtent l="0" t="0" r="0" b="0"/>
                <wp:wrapTopAndBottom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280410" cy="1134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102"/>
                              <w:gridCol w:w="1026"/>
                              <w:gridCol w:w="1016"/>
                            </w:tblGrid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935" w:val="left" w:leader="none"/>
                                    </w:tabs>
                                    <w:spacing w:line="291" w:lineRule="exact"/>
                                    <w:ind w:left="113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7: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 Sun’s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keeps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planets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orbiting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it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8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9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2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04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before="108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gravitational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pull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(gravity)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burning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gas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3102" w:type="dxa"/>
                                </w:tcPr>
                                <w:p>
                                  <w:pPr>
                                    <w:pStyle w:val="TableParagraph"/>
                                    <w:spacing w:line="261" w:lineRule="exact"/>
                                    <w:ind w:lef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spherical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shape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0.119995pt;margin-top:13.3pt;width:258.3pt;height:89.3pt;mso-position-horizontal-relative:page;mso-position-vertical-relative:paragraph;z-index:-15728640;mso-wrap-distance-left:0;mso-wrap-distance-right:0" type="#_x0000_t202" id="docshape1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102"/>
                        <w:gridCol w:w="1026"/>
                        <w:gridCol w:w="1016"/>
                      </w:tblGrid>
                      <w:tr>
                        <w:trPr>
                          <w:trHeight w:val="575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tabs>
                                <w:tab w:pos="2935" w:val="left" w:leader="none"/>
                              </w:tabs>
                              <w:spacing w:line="291" w:lineRule="exact"/>
                              <w:ind w:left="113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7: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 Sun’s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keeps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planets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orbiting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it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8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9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of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27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504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before="108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gravitational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pull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(gravity)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burning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gas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3102" w:type="dxa"/>
                          </w:tcPr>
                          <w:p>
                            <w:pPr>
                              <w:pStyle w:val="TableParagraph"/>
                              <w:spacing w:line="261" w:lineRule="exact"/>
                              <w:ind w:lef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spherical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shape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6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23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456831</wp:posOffset>
                </wp:positionH>
                <wp:positionV relativeFrom="paragraph">
                  <wp:posOffset>432549</wp:posOffset>
                </wp:positionV>
                <wp:extent cx="3253740" cy="1734820"/>
                <wp:effectExtent l="0" t="0" r="0" b="0"/>
                <wp:wrapTopAndBottom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3253740" cy="1734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71"/>
                              <w:gridCol w:w="1021"/>
                              <w:gridCol w:w="1011"/>
                            </w:tblGrid>
                            <w:tr>
                              <w:trPr>
                                <w:trHeight w:val="868" w:hRule="atLeast"/>
                              </w:trPr>
                              <w:tc>
                                <w:tcPr>
                                  <w:tcW w:w="3071" w:type="dxa"/>
                                </w:tcPr>
                                <w:p>
                                  <w:pPr>
                                    <w:pStyle w:val="TableParagraph"/>
                                    <w:ind w:left="112" w:right="16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5: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 Sun, Earth and Moon all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in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common?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77" w:right="122" w:hanging="13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1" w:type="dxa"/>
                                </w:tcPr>
                                <w:p>
                                  <w:pPr>
                                    <w:pStyle w:val="TableParagraph"/>
                                    <w:spacing w:before="146"/>
                                    <w:ind w:left="272" w:right="169" w:hanging="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5" w:hRule="atLeast"/>
                              </w:trPr>
                              <w:tc>
                                <w:tcPr>
                                  <w:tcW w:w="3071" w:type="dxa"/>
                                </w:tcPr>
                                <w:p>
                                  <w:pPr>
                                    <w:pStyle w:val="TableParagraph"/>
                                    <w:spacing w:before="60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move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space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071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same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size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75" w:hRule="atLeast"/>
                              </w:trPr>
                              <w:tc>
                                <w:tcPr>
                                  <w:tcW w:w="3071" w:type="dxa"/>
                                </w:tcPr>
                                <w:p>
                                  <w:pPr>
                                    <w:pStyle w:val="TableParagraph"/>
                                    <w:spacing w:line="29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are all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approximately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5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spherical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6" w:hRule="atLeast"/>
                              </w:trPr>
                              <w:tc>
                                <w:tcPr>
                                  <w:tcW w:w="3071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are all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 stars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971001pt;margin-top:34.059025pt;width:256.2pt;height:136.6pt;mso-position-horizontal-relative:page;mso-position-vertical-relative:paragraph;z-index:-15728640;mso-wrap-distance-left:0;mso-wrap-distance-right:0" type="#_x0000_t202" id="docshape1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71"/>
                        <w:gridCol w:w="1021"/>
                        <w:gridCol w:w="1011"/>
                      </w:tblGrid>
                      <w:tr>
                        <w:trPr>
                          <w:trHeight w:val="868" w:hRule="atLeast"/>
                        </w:trPr>
                        <w:tc>
                          <w:tcPr>
                            <w:tcW w:w="3071" w:type="dxa"/>
                          </w:tcPr>
                          <w:p>
                            <w:pPr>
                              <w:pStyle w:val="TableParagraph"/>
                              <w:ind w:left="112" w:right="16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5: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do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 Sun, Earth and Moon all</w:t>
                            </w:r>
                          </w:p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common?</w:t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77" w:right="122" w:hanging="13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1" w:type="dxa"/>
                          </w:tcPr>
                          <w:p>
                            <w:pPr>
                              <w:pStyle w:val="TableParagraph"/>
                              <w:spacing w:before="146"/>
                              <w:ind w:left="272" w:right="169" w:hanging="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405" w:hRule="atLeast"/>
                        </w:trPr>
                        <w:tc>
                          <w:tcPr>
                            <w:tcW w:w="3071" w:type="dxa"/>
                          </w:tcPr>
                          <w:p>
                            <w:pPr>
                              <w:pStyle w:val="TableParagraph"/>
                              <w:spacing w:before="60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all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move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space</w:t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1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071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are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same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size</w:t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75" w:hRule="atLeast"/>
                        </w:trPr>
                        <w:tc>
                          <w:tcPr>
                            <w:tcW w:w="3071" w:type="dxa"/>
                          </w:tcPr>
                          <w:p>
                            <w:pPr>
                              <w:pStyle w:val="TableParagraph"/>
                              <w:spacing w:line="29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are all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approximately</w:t>
                            </w:r>
                          </w:p>
                          <w:p>
                            <w:pPr>
                              <w:pStyle w:val="TableParagraph"/>
                              <w:spacing w:line="265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spherical</w:t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1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6" w:hRule="atLeast"/>
                        </w:trPr>
                        <w:tc>
                          <w:tcPr>
                            <w:tcW w:w="3071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are all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stars</w:t>
                            </w:r>
                          </w:p>
                        </w:tc>
                        <w:tc>
                          <w:tcPr>
                            <w:tcW w:w="102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1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3833495</wp:posOffset>
                </wp:positionH>
                <wp:positionV relativeFrom="paragraph">
                  <wp:posOffset>302882</wp:posOffset>
                </wp:positionV>
                <wp:extent cx="3258185" cy="2545715"/>
                <wp:effectExtent l="0" t="0" r="0" b="0"/>
                <wp:wrapTopAndBottom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3258185" cy="254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75"/>
                              <w:gridCol w:w="1022"/>
                              <w:gridCol w:w="1012"/>
                            </w:tblGrid>
                            <w:tr>
                              <w:trPr>
                                <w:trHeight w:val="1454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9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Question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10: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Write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 the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90" w:lineRule="atLeast"/>
                                    <w:ind w:left="112" w:right="1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order of the planets from the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distance</w:t>
                                  </w: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Sun</w:t>
                                  </w:r>
                                  <w:r>
                                    <w:rPr>
                                      <w:spacing w:val="-7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(with the closest planet being number 1).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spacing w:before="162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83" w:right="118" w:hanging="13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Start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spacing w:before="162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78" w:right="163" w:hanging="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</w:t>
                                  </w:r>
                                  <w:r>
                                    <w:rPr>
                                      <w:spacing w:val="-14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sz w:val="24"/>
                                    </w:rPr>
                                    <w:t>of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unit: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5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Venus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Earth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Jupiter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Neptune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Mars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2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Saturn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3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Mercury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3075" w:type="dxa"/>
                                </w:tcPr>
                                <w:p>
                                  <w:pPr>
                                    <w:pStyle w:val="TableParagraph"/>
                                    <w:spacing w:line="261" w:lineRule="exact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Uranus</w:t>
                                  </w:r>
                                </w:p>
                              </w:tc>
                              <w:tc>
                                <w:tcPr>
                                  <w:tcW w:w="10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1.850006pt;margin-top:23.849024pt;width:256.55pt;height:200.45pt;mso-position-horizontal-relative:page;mso-position-vertical-relative:paragraph;z-index:-15728640;mso-wrap-distance-left:0;mso-wrap-distance-right:0" type="#_x0000_t202" id="docshape1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75"/>
                        <w:gridCol w:w="1022"/>
                        <w:gridCol w:w="1012"/>
                      </w:tblGrid>
                      <w:tr>
                        <w:trPr>
                          <w:trHeight w:val="1454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9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10: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Write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 the</w:t>
                            </w:r>
                          </w:p>
                          <w:p>
                            <w:pPr>
                              <w:pStyle w:val="TableParagraph"/>
                              <w:spacing w:line="290" w:lineRule="atLeast"/>
                              <w:ind w:left="112" w:right="12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order of the planets from the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distance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Sun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(with the closest planet being number 1).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spacing w:before="162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83" w:right="118" w:hanging="13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Start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spacing w:before="162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78" w:right="163" w:hanging="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unit:</w:t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5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Venus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Earth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Jupiter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Neptune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Mars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2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Saturn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3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Mercury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3075" w:type="dxa"/>
                          </w:tcPr>
                          <w:p>
                            <w:pPr>
                              <w:pStyle w:val="TableParagraph"/>
                              <w:spacing w:line="261" w:lineRule="exact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Uranus</w:t>
                            </w:r>
                          </w:p>
                        </w:tc>
                        <w:tc>
                          <w:tcPr>
                            <w:tcW w:w="102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1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1910" w:h="16840"/>
      <w:pgMar w:header="725" w:footer="0" w:top="1580" w:bottom="280" w:left="141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0" simplePos="0" relativeHeight="15728640">
              <wp:simplePos x="0" y="0"/>
              <wp:positionH relativeFrom="page">
                <wp:posOffset>321246</wp:posOffset>
              </wp:positionH>
              <wp:positionV relativeFrom="page">
                <wp:posOffset>456437</wp:posOffset>
              </wp:positionV>
              <wp:extent cx="6877684" cy="56451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877684" cy="564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jc w:val="left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3042"/>
                            <w:gridCol w:w="3830"/>
                            <w:gridCol w:w="3818"/>
                          </w:tblGrid>
                          <w:tr>
                            <w:trPr>
                              <w:trHeight w:val="430" w:hRule="atLeast"/>
                            </w:trPr>
                            <w:tc>
                              <w:tcPr>
                                <w:tcW w:w="10690" w:type="dxa"/>
                                <w:gridSpan w:val="3"/>
                                <w:shd w:val="clear" w:color="auto" w:fill="DEEAF6"/>
                              </w:tcPr>
                              <w:p>
                                <w:pPr>
                                  <w:pStyle w:val="TableParagraph"/>
                                  <w:spacing w:before="47"/>
                                  <w:ind w:left="493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Richmond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Hill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Primary</w:t>
                                </w:r>
                                <w:r>
                                  <w:rPr>
                                    <w:b/>
                                    <w:spacing w:val="-3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School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-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Science</w:t>
                                </w:r>
                              </w:p>
                            </w:tc>
                          </w:tr>
                          <w:tr>
                            <w:trPr>
                              <w:trHeight w:val="369" w:hRule="atLeast"/>
                            </w:trPr>
                            <w:tc>
                              <w:tcPr>
                                <w:tcW w:w="3042" w:type="dxa"/>
                                <w:shd w:val="clear" w:color="auto" w:fill="F8CAAC"/>
                              </w:tcPr>
                              <w:p>
                                <w:pPr>
                                  <w:pStyle w:val="TableParagraph"/>
                                  <w:spacing w:line="333" w:lineRule="exact" w:before="16"/>
                                  <w:ind w:left="211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Topic: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Earth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and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4"/>
                                    <w:sz w:val="28"/>
                                  </w:rPr>
                                  <w:t>Space</w:t>
                                </w:r>
                              </w:p>
                            </w:tc>
                            <w:tc>
                              <w:tcPr>
                                <w:tcW w:w="3830" w:type="dxa"/>
                              </w:tcPr>
                              <w:p>
                                <w:pPr>
                                  <w:pStyle w:val="TableParagraph"/>
                                  <w:spacing w:line="333" w:lineRule="exact" w:before="16"/>
                                  <w:ind w:left="18"/>
                                  <w:jc w:val="center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  <w:sz w:val="28"/>
                                  </w:rPr>
                                  <w:t>Year:</w:t>
                                </w:r>
                                <w:r>
                                  <w:rPr>
                                    <w:b/>
                                    <w:spacing w:val="-6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8"/>
                                  </w:rPr>
                                  <w:t>5</w:t>
                                </w:r>
                              </w:p>
                            </w:tc>
                            <w:tc>
                              <w:tcPr>
                                <w:tcW w:w="3818" w:type="dxa"/>
                                <w:shd w:val="clear" w:color="auto" w:fill="D6ADC2"/>
                              </w:tcPr>
                              <w:p>
                                <w:pPr>
                                  <w:pStyle w:val="TableParagraph"/>
                                  <w:spacing w:line="333" w:lineRule="exact" w:before="16"/>
                                  <w:ind w:left="1034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Strand: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Physics</w:t>
                                </w:r>
                              </w:p>
                            </w:tc>
                          </w:tr>
                        </w:tbl>
                        <w:p>
                          <w:pPr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5.295pt;margin-top:35.939983pt;width:541.550pt;height:44.45pt;mso-position-horizontal-relative:page;mso-position-vertical-relative:page;z-index:15728640" type="#_x0000_t202" id="docshape1" filled="false" stroked="false">
              <v:textbox inset="0,0,0,0">
                <w:txbxContent>
                  <w:tbl>
                    <w:tblPr>
                      <w:tblW w:w="0" w:type="auto"/>
                      <w:jc w:val="left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3042"/>
                      <w:gridCol w:w="3830"/>
                      <w:gridCol w:w="3818"/>
                    </w:tblGrid>
                    <w:tr>
                      <w:trPr>
                        <w:trHeight w:val="430" w:hRule="atLeast"/>
                      </w:trPr>
                      <w:tc>
                        <w:tcPr>
                          <w:tcW w:w="10690" w:type="dxa"/>
                          <w:gridSpan w:val="3"/>
                          <w:shd w:val="clear" w:color="auto" w:fill="DEEAF6"/>
                        </w:tcPr>
                        <w:p>
                          <w:pPr>
                            <w:pStyle w:val="TableParagraph"/>
                            <w:spacing w:before="47"/>
                            <w:ind w:left="493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Richmond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Hill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Primary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School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Science</w:t>
                          </w:r>
                        </w:p>
                      </w:tc>
                    </w:tr>
                    <w:tr>
                      <w:trPr>
                        <w:trHeight w:val="369" w:hRule="atLeast"/>
                      </w:trPr>
                      <w:tc>
                        <w:tcPr>
                          <w:tcW w:w="3042" w:type="dxa"/>
                          <w:shd w:val="clear" w:color="auto" w:fill="F8CAAC"/>
                        </w:tcPr>
                        <w:p>
                          <w:pPr>
                            <w:pStyle w:val="TableParagraph"/>
                            <w:spacing w:line="333" w:lineRule="exact" w:before="16"/>
                            <w:ind w:left="211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Topic:</w:t>
                          </w:r>
                          <w:r>
                            <w:rPr>
                              <w:b/>
                              <w:spacing w:val="-14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Earth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and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Space</w:t>
                          </w:r>
                        </w:p>
                      </w:tc>
                      <w:tc>
                        <w:tcPr>
                          <w:tcW w:w="3830" w:type="dxa"/>
                        </w:tcPr>
                        <w:p>
                          <w:pPr>
                            <w:pStyle w:val="TableParagraph"/>
                            <w:spacing w:line="333" w:lineRule="exact" w:before="16"/>
                            <w:ind w:left="18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Year:</w:t>
                          </w:r>
                          <w:r>
                            <w:rPr>
                              <w:b/>
                              <w:spacing w:val="-6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>5</w:t>
                          </w:r>
                        </w:p>
                      </w:tc>
                      <w:tc>
                        <w:tcPr>
                          <w:tcW w:w="3818" w:type="dxa"/>
                          <w:shd w:val="clear" w:color="auto" w:fill="D6ADC2"/>
                        </w:tcPr>
                        <w:p>
                          <w:pPr>
                            <w:pStyle w:val="TableParagraph"/>
                            <w:spacing w:line="333" w:lineRule="exact" w:before="16"/>
                            <w:ind w:left="1034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Strand:</w:t>
                          </w:r>
                          <w:r>
                            <w:rPr>
                              <w:b/>
                              <w:spacing w:val="-13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Physics</w:t>
                          </w:r>
                        </w:p>
                      </w:tc>
                    </w:tr>
                  </w:tbl>
                  <w:p>
                    <w:pPr/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0" simplePos="0" relativeHeight="15728640">
          <wp:simplePos x="0" y="0"/>
          <wp:positionH relativeFrom="page">
            <wp:posOffset>5522500</wp:posOffset>
          </wp:positionH>
          <wp:positionV relativeFrom="page">
            <wp:posOffset>460214</wp:posOffset>
          </wp:positionV>
          <wp:extent cx="233640" cy="24973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640" cy="2497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"/>
      <w:lvlJc w:val="left"/>
      <w:pPr>
        <w:ind w:left="333" w:hanging="20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9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9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19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79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39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99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59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19" w:hanging="20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27" w:hanging="21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4" w:hanging="2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29" w:hanging="2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4" w:hanging="2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39" w:hanging="2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94" w:hanging="2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49" w:hanging="2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04" w:hanging="2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59" w:hanging="216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27" w:hanging="21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4" w:hanging="21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29" w:hanging="21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4" w:hanging="21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39" w:hanging="21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94" w:hanging="21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49" w:hanging="21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04" w:hanging="21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59" w:hanging="216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34" w:hanging="22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2" w:hanging="22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45" w:hanging="22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98" w:hanging="22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51" w:hanging="22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04" w:hanging="22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57" w:hanging="22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10" w:hanging="22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63" w:hanging="22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25" w:hanging="21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4" w:hanging="21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29" w:hanging="21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4" w:hanging="21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39" w:hanging="21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94" w:hanging="21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49" w:hanging="21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504" w:hanging="21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59" w:hanging="21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36" w:hanging="22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96" w:hanging="22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2" w:hanging="22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08" w:hanging="22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64" w:hanging="22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21" w:hanging="22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677" w:hanging="22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33" w:hanging="22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89" w:hanging="224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hyperlink" Target="https://www.collinsdictionary.com/dictionary/english/bright" TargetMode="External"/><Relationship Id="rId10" Type="http://schemas.openxmlformats.org/officeDocument/2006/relationships/hyperlink" Target="https://www.collinsdictionary.com/dictionary/english/extremely" TargetMode="External"/><Relationship Id="rId11" Type="http://schemas.openxmlformats.org/officeDocument/2006/relationships/hyperlink" Target="https://www.collinsdictionary.com/dictionary/english/drop" TargetMode="External"/><Relationship Id="rId12" Type="http://schemas.openxmlformats.org/officeDocument/2006/relationships/hyperlink" Target="https://www.collinsdictionary.com/dictionary/english/extra_1" TargetMode="External"/><Relationship Id="rId13" Type="http://schemas.openxmlformats.org/officeDocument/2006/relationships/hyperlink" Target="https://www.collinsdictionary.com/dictionary/english/space" TargetMode="External"/><Relationship Id="rId14" Type="http://schemas.openxmlformats.org/officeDocument/2006/relationships/hyperlink" Target="https://www.collinsdictionary.com/dictionary/english/object" TargetMode="External"/><Relationship Id="rId15" Type="http://schemas.openxmlformats.org/officeDocument/2006/relationships/hyperlink" Target="https://www.collinsdictionary.com/dictionary/english/going_1" TargetMode="External"/><Relationship Id="rId16" Type="http://schemas.openxmlformats.org/officeDocument/2006/relationships/hyperlink" Target="https://www.collinsdictionary.com/dictionary/english/round" TargetMode="External"/><Relationship Id="rId17" Type="http://schemas.openxmlformats.org/officeDocument/2006/relationships/hyperlink" Target="https://www.collinsdictionary.com/dictionary/english/moon" TargetMode="External"/><Relationship Id="rId18" Type="http://schemas.openxmlformats.org/officeDocument/2006/relationships/hyperlink" Target="https://www.collinsdictionary.com/dictionary/english/star" TargetMode="External"/><Relationship Id="rId19" Type="http://schemas.openxmlformats.org/officeDocument/2006/relationships/hyperlink" Target="https://www.collinsdictionary.com/dictionary/english/burning" TargetMode="External"/><Relationship Id="rId20" Type="http://schemas.openxmlformats.org/officeDocument/2006/relationships/hyperlink" Target="https://www.collinsdictionary.com/dictionary/english/whole" TargetMode="External"/><Relationship Id="rId21" Type="http://schemas.openxmlformats.org/officeDocument/2006/relationships/hyperlink" Target="https://www.collinsdictionary.com/dictionary/english/planet" TargetMode="External"/><Relationship Id="rId22" Type="http://schemas.openxmlformats.org/officeDocument/2006/relationships/image" Target="media/image5.jpeg"/><Relationship Id="rId23" Type="http://schemas.openxmlformats.org/officeDocument/2006/relationships/image" Target="media/image6.jpeg"/><Relationship Id="rId24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k.anslow</dc:creator>
  <dcterms:created xsi:type="dcterms:W3CDTF">2025-12-02T19:20:19Z</dcterms:created>
  <dcterms:modified xsi:type="dcterms:W3CDTF">2025-12-02T19:20:19Z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2025-12-02T00:00:00Z</vt:filetime>
  </property>
  <property fmtid="{D5CDD505-2E9C-101B-9397-08002B2CF9AE}" pid="5" name="Producer">
    <vt:lpwstr>Microsoft® Publisher 2016</vt:lpwstr>
  </property>
</Properties>
</file>